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D9D67" w14:textId="77777777" w:rsidR="008F57ED" w:rsidRDefault="00F25D5B" w:rsidP="0068294F">
      <w:pPr>
        <w:pStyle w:val="NoSpacing"/>
        <w:rPr>
          <w:b/>
          <w:sz w:val="28"/>
          <w:szCs w:val="28"/>
        </w:rPr>
      </w:pPr>
      <w:r w:rsidRPr="0068294F">
        <w:rPr>
          <w:b/>
          <w:sz w:val="28"/>
          <w:szCs w:val="28"/>
        </w:rPr>
        <w:t xml:space="preserve">Holmfirth Food and Drink Festival’s </w:t>
      </w:r>
      <w:r w:rsidR="008F57ED" w:rsidRPr="0068294F">
        <w:rPr>
          <w:b/>
          <w:sz w:val="28"/>
          <w:szCs w:val="28"/>
        </w:rPr>
        <w:t xml:space="preserve">fairandfunky family </w:t>
      </w:r>
      <w:r w:rsidRPr="0068294F">
        <w:rPr>
          <w:b/>
          <w:sz w:val="28"/>
          <w:szCs w:val="28"/>
        </w:rPr>
        <w:t>food zone</w:t>
      </w:r>
      <w:r w:rsidR="00472D45">
        <w:rPr>
          <w:b/>
          <w:sz w:val="28"/>
          <w:szCs w:val="28"/>
        </w:rPr>
        <w:t xml:space="preserve"> in Holmfirth </w:t>
      </w:r>
      <w:proofErr w:type="gramStart"/>
      <w:r w:rsidR="00472D45">
        <w:rPr>
          <w:b/>
          <w:sz w:val="28"/>
          <w:szCs w:val="28"/>
        </w:rPr>
        <w:t>Market</w:t>
      </w:r>
      <w:r w:rsidRPr="0068294F">
        <w:rPr>
          <w:b/>
          <w:sz w:val="28"/>
          <w:szCs w:val="28"/>
        </w:rPr>
        <w:t xml:space="preserve"> </w:t>
      </w:r>
      <w:r w:rsidR="0068294F">
        <w:rPr>
          <w:b/>
          <w:sz w:val="28"/>
          <w:szCs w:val="28"/>
        </w:rPr>
        <w:t>:</w:t>
      </w:r>
      <w:proofErr w:type="gramEnd"/>
      <w:r w:rsidR="0068294F">
        <w:rPr>
          <w:b/>
          <w:sz w:val="28"/>
          <w:szCs w:val="28"/>
        </w:rPr>
        <w:t xml:space="preserve"> </w:t>
      </w:r>
      <w:r w:rsidRPr="0068294F">
        <w:rPr>
          <w:b/>
          <w:sz w:val="28"/>
          <w:szCs w:val="28"/>
        </w:rPr>
        <w:t xml:space="preserve">Local and </w:t>
      </w:r>
      <w:r w:rsidR="0084227B" w:rsidRPr="0068294F">
        <w:rPr>
          <w:b/>
          <w:sz w:val="28"/>
          <w:szCs w:val="28"/>
        </w:rPr>
        <w:t xml:space="preserve">Ethical </w:t>
      </w:r>
      <w:r w:rsidR="008F57ED" w:rsidRPr="0068294F">
        <w:rPr>
          <w:b/>
          <w:sz w:val="28"/>
          <w:szCs w:val="28"/>
        </w:rPr>
        <w:t>Stall holder Application</w:t>
      </w:r>
      <w:r w:rsidRPr="0068294F">
        <w:rPr>
          <w:b/>
          <w:sz w:val="28"/>
          <w:szCs w:val="28"/>
        </w:rPr>
        <w:t xml:space="preserve"> </w:t>
      </w:r>
    </w:p>
    <w:p w14:paraId="4AAC5C86" w14:textId="77777777" w:rsidR="0022756D" w:rsidRDefault="0022756D" w:rsidP="0068294F">
      <w:pPr>
        <w:pStyle w:val="NoSpacing"/>
        <w:rPr>
          <w:b/>
          <w:sz w:val="16"/>
          <w:szCs w:val="16"/>
        </w:rPr>
      </w:pPr>
    </w:p>
    <w:p w14:paraId="51664DEE" w14:textId="74377462" w:rsidR="0022756D" w:rsidRPr="0022756D" w:rsidRDefault="0022756D" w:rsidP="0022756D">
      <w:pPr>
        <w:pStyle w:val="NoSpacing"/>
        <w:jc w:val="center"/>
        <w:rPr>
          <w:rFonts w:ascii="Arial" w:hAnsi="Arial" w:cs="Arial"/>
          <w:b/>
          <w:color w:val="00B050"/>
          <w:sz w:val="28"/>
          <w:szCs w:val="28"/>
        </w:rPr>
      </w:pPr>
      <w:r w:rsidRPr="0022756D">
        <w:rPr>
          <w:rFonts w:ascii="Arial" w:hAnsi="Arial" w:cs="Arial"/>
          <w:b/>
          <w:color w:val="00B050"/>
          <w:sz w:val="28"/>
          <w:szCs w:val="28"/>
        </w:rPr>
        <w:t xml:space="preserve">DEADLINE FOR APPLICATIONS IS </w:t>
      </w:r>
      <w:r w:rsidR="00FA56A1">
        <w:rPr>
          <w:rFonts w:ascii="Arial" w:hAnsi="Arial" w:cs="Arial"/>
          <w:b/>
          <w:color w:val="00B050"/>
          <w:sz w:val="28"/>
          <w:szCs w:val="28"/>
        </w:rPr>
        <w:t>6</w:t>
      </w:r>
      <w:r w:rsidR="00FA56A1" w:rsidRPr="00FA56A1">
        <w:rPr>
          <w:rFonts w:ascii="Arial" w:hAnsi="Arial" w:cs="Arial"/>
          <w:b/>
          <w:color w:val="00B050"/>
          <w:sz w:val="28"/>
          <w:szCs w:val="28"/>
          <w:vertAlign w:val="superscript"/>
        </w:rPr>
        <w:t>th</w:t>
      </w:r>
      <w:r w:rsidR="00FA56A1">
        <w:rPr>
          <w:rFonts w:ascii="Arial" w:hAnsi="Arial" w:cs="Arial"/>
          <w:b/>
          <w:color w:val="00B050"/>
          <w:sz w:val="28"/>
          <w:szCs w:val="28"/>
        </w:rPr>
        <w:t xml:space="preserve"> JULY</w:t>
      </w:r>
      <w:r w:rsidR="005D113B">
        <w:rPr>
          <w:rFonts w:ascii="Arial" w:hAnsi="Arial" w:cs="Arial"/>
          <w:b/>
          <w:color w:val="00B050"/>
          <w:sz w:val="28"/>
          <w:szCs w:val="28"/>
        </w:rPr>
        <w:t xml:space="preserve"> 2022</w:t>
      </w:r>
      <w:r w:rsidRPr="0022756D">
        <w:rPr>
          <w:rFonts w:ascii="Arial" w:hAnsi="Arial" w:cs="Arial"/>
          <w:b/>
          <w:color w:val="00B050"/>
          <w:sz w:val="28"/>
          <w:szCs w:val="28"/>
        </w:rPr>
        <w:t xml:space="preserve"> – APPLI</w:t>
      </w:r>
      <w:r w:rsidR="004C0849">
        <w:rPr>
          <w:rFonts w:ascii="Arial" w:hAnsi="Arial" w:cs="Arial"/>
          <w:b/>
          <w:color w:val="00B050"/>
          <w:sz w:val="28"/>
          <w:szCs w:val="28"/>
        </w:rPr>
        <w:t>CATIONS MUST FIT ZONE CRITERIA*. STALL SELECTION WILL TAKE PLACE</w:t>
      </w:r>
      <w:r w:rsidR="005D113B">
        <w:rPr>
          <w:rFonts w:ascii="Arial" w:hAnsi="Arial" w:cs="Arial"/>
          <w:b/>
          <w:color w:val="00B050"/>
          <w:sz w:val="28"/>
          <w:szCs w:val="28"/>
        </w:rPr>
        <w:t xml:space="preserve"> EARLY J</w:t>
      </w:r>
      <w:r w:rsidR="00FA56A1">
        <w:rPr>
          <w:rFonts w:ascii="Arial" w:hAnsi="Arial" w:cs="Arial"/>
          <w:b/>
          <w:color w:val="00B050"/>
          <w:sz w:val="28"/>
          <w:szCs w:val="28"/>
        </w:rPr>
        <w:t>ULY</w:t>
      </w:r>
      <w:r w:rsidR="004C0849">
        <w:rPr>
          <w:rFonts w:ascii="Arial" w:hAnsi="Arial" w:cs="Arial"/>
          <w:b/>
          <w:color w:val="00B050"/>
          <w:sz w:val="28"/>
          <w:szCs w:val="28"/>
        </w:rPr>
        <w:t xml:space="preserve">, SUCCESSFUL APPLICANTS WILL BE NOTIFIED AND INVOICED IN </w:t>
      </w:r>
      <w:r w:rsidR="00B22758">
        <w:rPr>
          <w:rFonts w:ascii="Arial" w:hAnsi="Arial" w:cs="Arial"/>
          <w:b/>
          <w:color w:val="00B050"/>
          <w:sz w:val="28"/>
          <w:szCs w:val="28"/>
        </w:rPr>
        <w:t>JU</w:t>
      </w:r>
      <w:r w:rsidR="00FA56A1">
        <w:rPr>
          <w:rFonts w:ascii="Arial" w:hAnsi="Arial" w:cs="Arial"/>
          <w:b/>
          <w:color w:val="00B050"/>
          <w:sz w:val="28"/>
          <w:szCs w:val="28"/>
        </w:rPr>
        <w:t xml:space="preserve">LY </w:t>
      </w:r>
      <w:r w:rsidR="005D113B">
        <w:rPr>
          <w:rFonts w:ascii="Arial" w:hAnsi="Arial" w:cs="Arial"/>
          <w:b/>
          <w:color w:val="00B050"/>
          <w:sz w:val="28"/>
          <w:szCs w:val="28"/>
        </w:rPr>
        <w:t>2022.</w:t>
      </w:r>
    </w:p>
    <w:tbl>
      <w:tblPr>
        <w:tblStyle w:val="TableGrid"/>
        <w:tblW w:w="14283" w:type="dxa"/>
        <w:tblLayout w:type="fixed"/>
        <w:tblLook w:val="00A0" w:firstRow="1" w:lastRow="0" w:firstColumn="1" w:lastColumn="0" w:noHBand="0" w:noVBand="0"/>
      </w:tblPr>
      <w:tblGrid>
        <w:gridCol w:w="4503"/>
        <w:gridCol w:w="1275"/>
        <w:gridCol w:w="6804"/>
        <w:gridCol w:w="1701"/>
      </w:tblGrid>
      <w:tr w:rsidR="0084227B" w:rsidRPr="0084227B" w14:paraId="116F4623" w14:textId="77777777" w:rsidTr="0084227B">
        <w:trPr>
          <w:trHeight w:val="525"/>
        </w:trPr>
        <w:tc>
          <w:tcPr>
            <w:tcW w:w="4503" w:type="dxa"/>
          </w:tcPr>
          <w:p w14:paraId="5CC887B7" w14:textId="77777777" w:rsidR="0084227B" w:rsidRPr="0084227B" w:rsidRDefault="0084227B" w:rsidP="00742C91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Name</w:t>
            </w:r>
          </w:p>
        </w:tc>
        <w:tc>
          <w:tcPr>
            <w:tcW w:w="9780" w:type="dxa"/>
            <w:gridSpan w:val="3"/>
          </w:tcPr>
          <w:p w14:paraId="140B52AC" w14:textId="77777777" w:rsidR="0084227B" w:rsidRPr="0084227B" w:rsidRDefault="0084227B" w:rsidP="00742C91">
            <w:pPr>
              <w:rPr>
                <w:rFonts w:ascii="Arial" w:hAnsi="Arial" w:cs="Arial"/>
              </w:rPr>
            </w:pPr>
          </w:p>
        </w:tc>
      </w:tr>
      <w:tr w:rsidR="0084227B" w:rsidRPr="0084227B" w14:paraId="05D8D570" w14:textId="77777777" w:rsidTr="00742C91">
        <w:trPr>
          <w:trHeight w:val="525"/>
        </w:trPr>
        <w:tc>
          <w:tcPr>
            <w:tcW w:w="4503" w:type="dxa"/>
          </w:tcPr>
          <w:p w14:paraId="74E26249" w14:textId="77777777" w:rsidR="0084227B" w:rsidRPr="0084227B" w:rsidRDefault="0084227B" w:rsidP="00742C91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Facebook &amp; twitter</w:t>
            </w:r>
            <w:r w:rsidR="00114A5B">
              <w:rPr>
                <w:rFonts w:ascii="Arial" w:hAnsi="Arial" w:cs="Arial"/>
              </w:rPr>
              <w:t xml:space="preserve"> &amp; Instagram</w:t>
            </w:r>
          </w:p>
        </w:tc>
        <w:tc>
          <w:tcPr>
            <w:tcW w:w="9780" w:type="dxa"/>
            <w:gridSpan w:val="3"/>
          </w:tcPr>
          <w:p w14:paraId="2BE185DA" w14:textId="77777777" w:rsidR="0084227B" w:rsidRPr="0084227B" w:rsidRDefault="0084227B" w:rsidP="00742C91">
            <w:pPr>
              <w:rPr>
                <w:rFonts w:ascii="Arial" w:hAnsi="Arial" w:cs="Arial"/>
              </w:rPr>
            </w:pPr>
          </w:p>
        </w:tc>
      </w:tr>
      <w:tr w:rsidR="008F57ED" w:rsidRPr="0084227B" w14:paraId="15A8F028" w14:textId="77777777" w:rsidTr="00742C91">
        <w:tc>
          <w:tcPr>
            <w:tcW w:w="4503" w:type="dxa"/>
          </w:tcPr>
          <w:p w14:paraId="6A80E9F9" w14:textId="77777777" w:rsidR="008F57ED" w:rsidRPr="0084227B" w:rsidRDefault="008F57ED" w:rsidP="00742C91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Address</w:t>
            </w:r>
          </w:p>
        </w:tc>
        <w:tc>
          <w:tcPr>
            <w:tcW w:w="9780" w:type="dxa"/>
            <w:gridSpan w:val="3"/>
          </w:tcPr>
          <w:p w14:paraId="6E9CEFD0" w14:textId="77777777" w:rsidR="008F57ED" w:rsidRPr="0084227B" w:rsidRDefault="008F57ED" w:rsidP="00742C91">
            <w:pPr>
              <w:rPr>
                <w:rFonts w:ascii="Arial" w:hAnsi="Arial" w:cs="Arial"/>
              </w:rPr>
            </w:pPr>
          </w:p>
        </w:tc>
      </w:tr>
      <w:tr w:rsidR="008F57ED" w:rsidRPr="0084227B" w14:paraId="71EE3DE3" w14:textId="77777777" w:rsidTr="00742C91">
        <w:tc>
          <w:tcPr>
            <w:tcW w:w="4503" w:type="dxa"/>
          </w:tcPr>
          <w:p w14:paraId="0D11F019" w14:textId="77777777" w:rsidR="008F57ED" w:rsidRPr="0084227B" w:rsidRDefault="008F57ED" w:rsidP="00742C91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Email Address</w:t>
            </w:r>
          </w:p>
        </w:tc>
        <w:tc>
          <w:tcPr>
            <w:tcW w:w="9780" w:type="dxa"/>
            <w:gridSpan w:val="3"/>
          </w:tcPr>
          <w:p w14:paraId="0434A017" w14:textId="77777777" w:rsidR="008F57ED" w:rsidRPr="0084227B" w:rsidRDefault="008F57ED" w:rsidP="00B22758">
            <w:pPr>
              <w:rPr>
                <w:rFonts w:ascii="Arial" w:hAnsi="Arial" w:cs="Arial"/>
              </w:rPr>
            </w:pPr>
          </w:p>
        </w:tc>
      </w:tr>
      <w:tr w:rsidR="008F57ED" w:rsidRPr="0084227B" w14:paraId="6358CB44" w14:textId="77777777" w:rsidTr="00742C91">
        <w:tc>
          <w:tcPr>
            <w:tcW w:w="4503" w:type="dxa"/>
          </w:tcPr>
          <w:p w14:paraId="5BC91BC2" w14:textId="77777777" w:rsidR="008F57ED" w:rsidRPr="0084227B" w:rsidRDefault="008F57ED" w:rsidP="00742C91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Contact Number</w:t>
            </w:r>
          </w:p>
        </w:tc>
        <w:tc>
          <w:tcPr>
            <w:tcW w:w="9780" w:type="dxa"/>
            <w:gridSpan w:val="3"/>
          </w:tcPr>
          <w:p w14:paraId="4D3AC9B4" w14:textId="77777777" w:rsidR="008F57ED" w:rsidRPr="0084227B" w:rsidRDefault="008F57ED" w:rsidP="00742C91">
            <w:pPr>
              <w:rPr>
                <w:rFonts w:ascii="Arial" w:hAnsi="Arial" w:cs="Arial"/>
              </w:rPr>
            </w:pPr>
          </w:p>
        </w:tc>
      </w:tr>
      <w:tr w:rsidR="008F57ED" w:rsidRPr="0084227B" w14:paraId="71E659AC" w14:textId="77777777" w:rsidTr="00742C91">
        <w:tc>
          <w:tcPr>
            <w:tcW w:w="4503" w:type="dxa"/>
          </w:tcPr>
          <w:p w14:paraId="607AD77A" w14:textId="77777777" w:rsidR="008F57ED" w:rsidRPr="0084227B" w:rsidRDefault="008F57ED" w:rsidP="0068294F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 xml:space="preserve">Company Name </w:t>
            </w:r>
          </w:p>
        </w:tc>
        <w:tc>
          <w:tcPr>
            <w:tcW w:w="9780" w:type="dxa"/>
            <w:gridSpan w:val="3"/>
          </w:tcPr>
          <w:p w14:paraId="63A9531D" w14:textId="77777777" w:rsidR="008F57ED" w:rsidRPr="0084227B" w:rsidRDefault="008F57ED" w:rsidP="00742C91">
            <w:pPr>
              <w:rPr>
                <w:rFonts w:ascii="Arial" w:hAnsi="Arial" w:cs="Arial"/>
              </w:rPr>
            </w:pPr>
          </w:p>
        </w:tc>
      </w:tr>
      <w:tr w:rsidR="008F57ED" w:rsidRPr="0084227B" w14:paraId="3CD6FB07" w14:textId="77777777" w:rsidTr="00742C91">
        <w:tc>
          <w:tcPr>
            <w:tcW w:w="4503" w:type="dxa"/>
          </w:tcPr>
          <w:p w14:paraId="2D0B0908" w14:textId="77777777" w:rsidR="008F57ED" w:rsidRPr="0084227B" w:rsidRDefault="008F57ED" w:rsidP="0068294F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 xml:space="preserve">Company Website </w:t>
            </w:r>
          </w:p>
        </w:tc>
        <w:tc>
          <w:tcPr>
            <w:tcW w:w="9780" w:type="dxa"/>
            <w:gridSpan w:val="3"/>
          </w:tcPr>
          <w:p w14:paraId="1B6640F7" w14:textId="77777777" w:rsidR="008F57ED" w:rsidRPr="0084227B" w:rsidRDefault="008F57ED" w:rsidP="00742C91">
            <w:pPr>
              <w:rPr>
                <w:rFonts w:ascii="Arial" w:hAnsi="Arial" w:cs="Arial"/>
              </w:rPr>
            </w:pPr>
          </w:p>
        </w:tc>
      </w:tr>
      <w:tr w:rsidR="00F25D5B" w:rsidRPr="0084227B" w14:paraId="5C6471FA" w14:textId="77777777" w:rsidTr="00742C91">
        <w:tc>
          <w:tcPr>
            <w:tcW w:w="4503" w:type="dxa"/>
          </w:tcPr>
          <w:p w14:paraId="1E691755" w14:textId="77777777" w:rsidR="00F25D5B" w:rsidRPr="0084227B" w:rsidRDefault="00F25D5B" w:rsidP="00742C9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Public liability insurance no</w:t>
            </w:r>
          </w:p>
        </w:tc>
        <w:tc>
          <w:tcPr>
            <w:tcW w:w="9780" w:type="dxa"/>
            <w:gridSpan w:val="3"/>
          </w:tcPr>
          <w:p w14:paraId="40B0DEE9" w14:textId="77777777" w:rsidR="00F25D5B" w:rsidRPr="0084227B" w:rsidRDefault="00F25D5B" w:rsidP="00742C91">
            <w:pPr>
              <w:rPr>
                <w:rFonts w:ascii="Arial" w:hAnsi="Arial" w:cs="Arial"/>
              </w:rPr>
            </w:pPr>
          </w:p>
        </w:tc>
      </w:tr>
      <w:tr w:rsidR="008F57ED" w:rsidRPr="0084227B" w14:paraId="7557844C" w14:textId="77777777" w:rsidTr="00B22758">
        <w:trPr>
          <w:trHeight w:val="921"/>
        </w:trPr>
        <w:tc>
          <w:tcPr>
            <w:tcW w:w="4503" w:type="dxa"/>
          </w:tcPr>
          <w:p w14:paraId="14755BCA" w14:textId="77777777" w:rsidR="008F57ED" w:rsidRPr="0084227B" w:rsidRDefault="008F57ED" w:rsidP="008F57ED">
            <w:pPr>
              <w:rPr>
                <w:rFonts w:ascii="Arial" w:hAnsi="Arial" w:cs="Arial"/>
              </w:rPr>
            </w:pPr>
            <w:r w:rsidRPr="0084227B">
              <w:rPr>
                <w:rFonts w:ascii="Arial" w:hAnsi="Arial" w:cs="Arial"/>
              </w:rPr>
              <w:t>Description of company &amp; products for sale for use in external marketing</w:t>
            </w:r>
            <w:r w:rsidR="004C0849" w:rsidRPr="0022756D">
              <w:rPr>
                <w:rFonts w:ascii="Arial" w:hAnsi="Arial" w:cs="Arial"/>
                <w:b/>
                <w:color w:val="00B050"/>
                <w:sz w:val="28"/>
                <w:szCs w:val="28"/>
              </w:rPr>
              <w:t xml:space="preserve"> CRITERIA*</w:t>
            </w:r>
          </w:p>
        </w:tc>
        <w:tc>
          <w:tcPr>
            <w:tcW w:w="9780" w:type="dxa"/>
            <w:gridSpan w:val="3"/>
          </w:tcPr>
          <w:p w14:paraId="754F114C" w14:textId="77777777" w:rsidR="00D34E9C" w:rsidRPr="0084227B" w:rsidRDefault="00D34E9C" w:rsidP="00742C91">
            <w:pPr>
              <w:rPr>
                <w:rFonts w:ascii="Arial" w:hAnsi="Arial" w:cs="Arial"/>
              </w:rPr>
            </w:pPr>
          </w:p>
        </w:tc>
      </w:tr>
      <w:tr w:rsidR="00B22758" w:rsidRPr="0084227B" w14:paraId="48BFBC85" w14:textId="77777777" w:rsidTr="000609EA">
        <w:tc>
          <w:tcPr>
            <w:tcW w:w="14283" w:type="dxa"/>
            <w:gridSpan w:val="4"/>
          </w:tcPr>
          <w:p w14:paraId="397B42D5" w14:textId="77777777" w:rsidR="00B22758" w:rsidRPr="00B22758" w:rsidRDefault="00B22758" w:rsidP="00B22758">
            <w:pPr>
              <w:jc w:val="center"/>
              <w:rPr>
                <w:rFonts w:ascii="Arial" w:hAnsi="Arial" w:cs="Arial"/>
                <w:b/>
              </w:rPr>
            </w:pPr>
            <w:r w:rsidRPr="00B22758">
              <w:rPr>
                <w:rFonts w:ascii="Arial" w:hAnsi="Arial" w:cs="Arial"/>
                <w:b/>
              </w:rPr>
              <w:t>Please tick to indicate days you wish to attend</w:t>
            </w:r>
          </w:p>
        </w:tc>
      </w:tr>
      <w:tr w:rsidR="00F465A0" w:rsidRPr="0084227B" w14:paraId="77421D1B" w14:textId="77777777" w:rsidTr="00F465A0">
        <w:tc>
          <w:tcPr>
            <w:tcW w:w="4503" w:type="dxa"/>
          </w:tcPr>
          <w:p w14:paraId="7EB01DAB" w14:textId="347DF4A2" w:rsidR="00F465A0" w:rsidRDefault="00F465A0" w:rsidP="00F465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Saturday </w:t>
            </w:r>
            <w:r w:rsidR="005D113B">
              <w:rPr>
                <w:rFonts w:ascii="Arial" w:hAnsi="Arial" w:cs="Arial"/>
              </w:rPr>
              <w:t>17</w:t>
            </w:r>
            <w:r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275" w:type="dxa"/>
          </w:tcPr>
          <w:p w14:paraId="456F23C7" w14:textId="77777777" w:rsidR="00F465A0" w:rsidRDefault="00F465A0" w:rsidP="00B22758">
            <w:pPr>
              <w:rPr>
                <w:rFonts w:ascii="Arial" w:hAnsi="Arial" w:cs="Arial"/>
              </w:rPr>
            </w:pPr>
          </w:p>
        </w:tc>
        <w:tc>
          <w:tcPr>
            <w:tcW w:w="6804" w:type="dxa"/>
          </w:tcPr>
          <w:p w14:paraId="53BC7078" w14:textId="296C2EFA" w:rsidR="00F465A0" w:rsidRDefault="00F465A0" w:rsidP="00F465A0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Sunday </w:t>
            </w:r>
            <w:r w:rsidR="005D113B">
              <w:rPr>
                <w:rFonts w:ascii="Arial" w:hAnsi="Arial" w:cs="Arial"/>
              </w:rPr>
              <w:t>18</w:t>
            </w:r>
            <w:r w:rsidRPr="00D95CFF">
              <w:rPr>
                <w:rFonts w:ascii="Arial" w:hAnsi="Arial" w:cs="Arial"/>
                <w:vertAlign w:val="superscript"/>
              </w:rPr>
              <w:t>th</w:t>
            </w:r>
            <w:r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701" w:type="dxa"/>
          </w:tcPr>
          <w:p w14:paraId="7F338A00" w14:textId="77777777" w:rsidR="00F465A0" w:rsidRDefault="00F465A0" w:rsidP="00742C91">
            <w:pPr>
              <w:rPr>
                <w:rFonts w:ascii="Arial" w:hAnsi="Arial" w:cs="Arial"/>
              </w:rPr>
            </w:pPr>
          </w:p>
        </w:tc>
      </w:tr>
      <w:tr w:rsidR="00F465A0" w:rsidRPr="0084227B" w14:paraId="04108298" w14:textId="77777777" w:rsidTr="00F465A0">
        <w:trPr>
          <w:trHeight w:val="306"/>
        </w:trPr>
        <w:tc>
          <w:tcPr>
            <w:tcW w:w="12582" w:type="dxa"/>
            <w:gridSpan w:val="3"/>
          </w:tcPr>
          <w:p w14:paraId="3E637F6F" w14:textId="5C893CAD" w:rsidR="00F465A0" w:rsidRPr="0068294F" w:rsidRDefault="00F465A0" w:rsidP="0022756D">
            <w:pPr>
              <w:jc w:val="right"/>
              <w:rPr>
                <w:rFonts w:ascii="Arial" w:hAnsi="Arial" w:cs="Arial"/>
                <w:b/>
              </w:rPr>
            </w:pPr>
            <w:r w:rsidRPr="0068294F">
              <w:rPr>
                <w:rFonts w:ascii="Arial" w:hAnsi="Arial" w:cs="Arial"/>
                <w:b/>
              </w:rPr>
              <w:t xml:space="preserve">Total amount due to </w:t>
            </w:r>
            <w:proofErr w:type="spellStart"/>
            <w:r>
              <w:rPr>
                <w:rFonts w:ascii="Arial" w:hAnsi="Arial" w:cs="Arial"/>
                <w:b/>
              </w:rPr>
              <w:t>fairandfunky</w:t>
            </w:r>
            <w:proofErr w:type="spellEnd"/>
            <w:r>
              <w:rPr>
                <w:rFonts w:ascii="Arial" w:hAnsi="Arial" w:cs="Arial"/>
                <w:b/>
              </w:rPr>
              <w:t xml:space="preserve"> (£5</w:t>
            </w:r>
            <w:r w:rsidR="005D113B">
              <w:rPr>
                <w:rFonts w:ascii="Arial" w:hAnsi="Arial" w:cs="Arial"/>
                <w:b/>
              </w:rPr>
              <w:t>5</w:t>
            </w:r>
            <w:r>
              <w:rPr>
                <w:rFonts w:ascii="Arial" w:hAnsi="Arial" w:cs="Arial"/>
                <w:b/>
              </w:rPr>
              <w:t xml:space="preserve"> per stall</w:t>
            </w:r>
            <w:r w:rsidR="005D113B">
              <w:rPr>
                <w:rFonts w:ascii="Arial" w:hAnsi="Arial" w:cs="Arial"/>
                <w:b/>
              </w:rPr>
              <w:t xml:space="preserve"> per day</w:t>
            </w:r>
            <w:r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701" w:type="dxa"/>
          </w:tcPr>
          <w:p w14:paraId="0A1C8B16" w14:textId="77777777" w:rsidR="00F465A0" w:rsidRDefault="00F465A0" w:rsidP="00742C91">
            <w:pPr>
              <w:rPr>
                <w:rFonts w:ascii="Arial" w:hAnsi="Arial" w:cs="Arial"/>
              </w:rPr>
            </w:pPr>
          </w:p>
        </w:tc>
      </w:tr>
    </w:tbl>
    <w:p w14:paraId="086EAC28" w14:textId="77777777" w:rsidR="0068294F" w:rsidRDefault="0068294F" w:rsidP="00605C77">
      <w:pPr>
        <w:pStyle w:val="NoSpacing"/>
        <w:rPr>
          <w:rFonts w:ascii="Arial" w:hAnsi="Arial" w:cs="Arial"/>
          <w:sz w:val="16"/>
          <w:szCs w:val="16"/>
        </w:rPr>
      </w:pPr>
    </w:p>
    <w:p w14:paraId="18CF3115" w14:textId="4C5EE903" w:rsidR="00D34E9C" w:rsidRPr="00525E9E" w:rsidRDefault="00D34E9C" w:rsidP="00605C77">
      <w:pPr>
        <w:pStyle w:val="NoSpacing"/>
        <w:rPr>
          <w:rFonts w:ascii="Arial" w:hAnsi="Arial" w:cs="Arial"/>
          <w:b/>
          <w:i/>
        </w:rPr>
      </w:pPr>
      <w:r w:rsidRPr="00525E9E">
        <w:rPr>
          <w:rFonts w:ascii="Arial" w:hAnsi="Arial" w:cs="Arial"/>
        </w:rPr>
        <w:t xml:space="preserve">The </w:t>
      </w:r>
      <w:r w:rsidR="008F57ED" w:rsidRPr="00525E9E">
        <w:rPr>
          <w:rFonts w:ascii="Arial" w:hAnsi="Arial" w:cs="Arial"/>
        </w:rPr>
        <w:t xml:space="preserve">fairandfunky </w:t>
      </w:r>
      <w:r w:rsidRPr="00525E9E">
        <w:rPr>
          <w:rFonts w:ascii="Arial" w:hAnsi="Arial" w:cs="Arial"/>
        </w:rPr>
        <w:t xml:space="preserve">Fairtrade </w:t>
      </w:r>
      <w:r w:rsidR="008F57ED" w:rsidRPr="00525E9E">
        <w:rPr>
          <w:rFonts w:ascii="Arial" w:hAnsi="Arial" w:cs="Arial"/>
        </w:rPr>
        <w:t xml:space="preserve">family </w:t>
      </w:r>
      <w:r w:rsidR="00F25D5B" w:rsidRPr="00525E9E">
        <w:rPr>
          <w:rFonts w:ascii="Arial" w:hAnsi="Arial" w:cs="Arial"/>
        </w:rPr>
        <w:t>food zone</w:t>
      </w:r>
      <w:r w:rsidR="008F57ED" w:rsidRPr="00525E9E">
        <w:rPr>
          <w:rFonts w:ascii="Arial" w:hAnsi="Arial" w:cs="Arial"/>
        </w:rPr>
        <w:t xml:space="preserve"> will run </w:t>
      </w:r>
      <w:r w:rsidR="00F25D5B" w:rsidRPr="00525E9E">
        <w:rPr>
          <w:rFonts w:ascii="Arial" w:hAnsi="Arial" w:cs="Arial"/>
        </w:rPr>
        <w:t xml:space="preserve">at Holmfirth Market Hall </w:t>
      </w:r>
      <w:r w:rsidR="008F57ED" w:rsidRPr="00525E9E">
        <w:rPr>
          <w:rFonts w:ascii="Arial" w:hAnsi="Arial" w:cs="Arial"/>
        </w:rPr>
        <w:t>from 10-</w:t>
      </w:r>
      <w:r w:rsidR="00525E9E" w:rsidRPr="00525E9E">
        <w:rPr>
          <w:rFonts w:ascii="Arial" w:hAnsi="Arial" w:cs="Arial"/>
        </w:rPr>
        <w:t>6</w:t>
      </w:r>
      <w:r w:rsidR="008F57ED" w:rsidRPr="00525E9E">
        <w:rPr>
          <w:rFonts w:ascii="Arial" w:hAnsi="Arial" w:cs="Arial"/>
        </w:rPr>
        <w:t>pm on S</w:t>
      </w:r>
      <w:r w:rsidR="00F25D5B" w:rsidRPr="00525E9E">
        <w:rPr>
          <w:rFonts w:ascii="Arial" w:hAnsi="Arial" w:cs="Arial"/>
        </w:rPr>
        <w:t>aturday</w:t>
      </w:r>
      <w:r w:rsidR="004C0849" w:rsidRPr="004C0849">
        <w:t xml:space="preserve"> </w:t>
      </w:r>
      <w:r w:rsidR="005D113B">
        <w:rPr>
          <w:rFonts w:ascii="Arial" w:hAnsi="Arial" w:cs="Arial"/>
        </w:rPr>
        <w:t>17</w:t>
      </w:r>
      <w:r w:rsidR="004C0849" w:rsidRPr="004C0849">
        <w:rPr>
          <w:rFonts w:ascii="Arial" w:hAnsi="Arial" w:cs="Arial"/>
          <w:vertAlign w:val="superscript"/>
        </w:rPr>
        <w:t>th</w:t>
      </w:r>
      <w:r w:rsidR="004C0849">
        <w:rPr>
          <w:rFonts w:ascii="Arial" w:hAnsi="Arial" w:cs="Arial"/>
        </w:rPr>
        <w:t xml:space="preserve"> </w:t>
      </w:r>
      <w:r w:rsidR="00F25D5B" w:rsidRPr="00525E9E">
        <w:rPr>
          <w:rFonts w:ascii="Arial" w:hAnsi="Arial" w:cs="Arial"/>
        </w:rPr>
        <w:t xml:space="preserve">and </w:t>
      </w:r>
      <w:r w:rsidR="004C0849">
        <w:rPr>
          <w:rFonts w:ascii="Arial" w:hAnsi="Arial" w:cs="Arial"/>
        </w:rPr>
        <w:t xml:space="preserve">from 10-5pm on </w:t>
      </w:r>
      <w:r w:rsidR="00F25D5B" w:rsidRPr="00525E9E">
        <w:rPr>
          <w:rFonts w:ascii="Arial" w:hAnsi="Arial" w:cs="Arial"/>
        </w:rPr>
        <w:t>S</w:t>
      </w:r>
      <w:r w:rsidR="008F57ED" w:rsidRPr="00525E9E">
        <w:rPr>
          <w:rFonts w:ascii="Arial" w:hAnsi="Arial" w:cs="Arial"/>
        </w:rPr>
        <w:t xml:space="preserve">unday </w:t>
      </w:r>
      <w:r w:rsidR="005D113B">
        <w:rPr>
          <w:rFonts w:ascii="Arial" w:hAnsi="Arial" w:cs="Arial"/>
        </w:rPr>
        <w:t>18</w:t>
      </w:r>
      <w:r w:rsidR="005D113B">
        <w:rPr>
          <w:rFonts w:ascii="Arial" w:hAnsi="Arial" w:cs="Arial"/>
          <w:vertAlign w:val="superscript"/>
        </w:rPr>
        <w:t>th</w:t>
      </w:r>
      <w:r w:rsidR="0022756D">
        <w:rPr>
          <w:rFonts w:ascii="Arial" w:hAnsi="Arial" w:cs="Arial"/>
        </w:rPr>
        <w:t xml:space="preserve"> </w:t>
      </w:r>
      <w:r w:rsidR="00F25D5B" w:rsidRPr="00525E9E">
        <w:rPr>
          <w:rFonts w:ascii="Arial" w:hAnsi="Arial" w:cs="Arial"/>
        </w:rPr>
        <w:t>September as part of Holmfirth Food and Drink Festival</w:t>
      </w:r>
      <w:r w:rsidR="008F57ED" w:rsidRPr="00525E9E">
        <w:rPr>
          <w:rFonts w:ascii="Arial" w:hAnsi="Arial" w:cs="Arial"/>
        </w:rPr>
        <w:t xml:space="preserve">. </w:t>
      </w:r>
      <w:r w:rsidR="008F57ED" w:rsidRPr="00525E9E">
        <w:rPr>
          <w:rFonts w:ascii="Arial" w:hAnsi="Arial" w:cs="Arial"/>
          <w:b/>
          <w:i/>
        </w:rPr>
        <w:t>Stall holders will be a</w:t>
      </w:r>
      <w:r w:rsidRPr="00525E9E">
        <w:rPr>
          <w:rFonts w:ascii="Arial" w:hAnsi="Arial" w:cs="Arial"/>
          <w:b/>
          <w:i/>
        </w:rPr>
        <w:t xml:space="preserve">ble to access the hall from </w:t>
      </w:r>
      <w:r w:rsidR="00525E9E" w:rsidRPr="00525E9E">
        <w:rPr>
          <w:rFonts w:ascii="Arial" w:hAnsi="Arial" w:cs="Arial"/>
          <w:b/>
          <w:i/>
        </w:rPr>
        <w:t>8</w:t>
      </w:r>
      <w:r w:rsidRPr="00525E9E">
        <w:rPr>
          <w:rFonts w:ascii="Arial" w:hAnsi="Arial" w:cs="Arial"/>
          <w:b/>
          <w:i/>
        </w:rPr>
        <w:t xml:space="preserve">am, and will be expected to trade until </w:t>
      </w:r>
      <w:r w:rsidR="004C0849">
        <w:rPr>
          <w:rFonts w:ascii="Arial" w:hAnsi="Arial" w:cs="Arial"/>
          <w:b/>
          <w:i/>
        </w:rPr>
        <w:t>close</w:t>
      </w:r>
      <w:r w:rsidRPr="00525E9E">
        <w:rPr>
          <w:rFonts w:ascii="Arial" w:hAnsi="Arial" w:cs="Arial"/>
          <w:b/>
          <w:i/>
        </w:rPr>
        <w:t>.</w:t>
      </w:r>
    </w:p>
    <w:p w14:paraId="5F9AAF18" w14:textId="77777777" w:rsidR="00D34E9C" w:rsidRPr="003B50CC" w:rsidRDefault="00D34E9C" w:rsidP="00605C77">
      <w:pPr>
        <w:pStyle w:val="NoSpacing"/>
        <w:rPr>
          <w:rFonts w:ascii="Arial" w:hAnsi="Arial" w:cs="Arial"/>
          <w:sz w:val="8"/>
          <w:szCs w:val="8"/>
        </w:rPr>
      </w:pPr>
    </w:p>
    <w:p w14:paraId="4C3C1BF6" w14:textId="5CDE423B" w:rsidR="0022756D" w:rsidRPr="005D113B" w:rsidRDefault="008F57ED">
      <w:pPr>
        <w:pStyle w:val="NoSpacing"/>
        <w:rPr>
          <w:rFonts w:ascii="Arial" w:hAnsi="Arial" w:cs="Arial"/>
          <w:bCs/>
        </w:rPr>
      </w:pPr>
      <w:r w:rsidRPr="00AB21CC">
        <w:rPr>
          <w:rFonts w:ascii="Arial" w:hAnsi="Arial" w:cs="Arial"/>
        </w:rPr>
        <w:t xml:space="preserve">Please return </w:t>
      </w:r>
      <w:r w:rsidR="005D113B">
        <w:rPr>
          <w:rFonts w:ascii="Arial" w:hAnsi="Arial" w:cs="Arial"/>
        </w:rPr>
        <w:t xml:space="preserve">completed </w:t>
      </w:r>
      <w:r w:rsidR="0084227B" w:rsidRPr="00AB21CC">
        <w:rPr>
          <w:rFonts w:ascii="Arial" w:hAnsi="Arial" w:cs="Arial"/>
        </w:rPr>
        <w:t xml:space="preserve">form </w:t>
      </w:r>
      <w:r w:rsidR="004C0849" w:rsidRPr="00AB21CC">
        <w:rPr>
          <w:rFonts w:ascii="Arial" w:hAnsi="Arial" w:cs="Arial"/>
        </w:rPr>
        <w:t>before</w:t>
      </w:r>
      <w:r w:rsidR="0022756D" w:rsidRPr="00AB21CC">
        <w:rPr>
          <w:rFonts w:ascii="Arial" w:hAnsi="Arial" w:cs="Arial"/>
          <w:b/>
        </w:rPr>
        <w:t xml:space="preserve"> </w:t>
      </w:r>
      <w:r w:rsidR="00FA56A1">
        <w:rPr>
          <w:rFonts w:ascii="Arial" w:hAnsi="Arial" w:cs="Arial"/>
          <w:b/>
        </w:rPr>
        <w:t>6</w:t>
      </w:r>
      <w:r w:rsidR="00FA56A1" w:rsidRPr="00FA56A1">
        <w:rPr>
          <w:rFonts w:ascii="Arial" w:hAnsi="Arial" w:cs="Arial"/>
          <w:b/>
          <w:vertAlign w:val="superscript"/>
        </w:rPr>
        <w:t>th</w:t>
      </w:r>
      <w:r w:rsidR="00FA56A1">
        <w:rPr>
          <w:rFonts w:ascii="Arial" w:hAnsi="Arial" w:cs="Arial"/>
          <w:b/>
        </w:rPr>
        <w:t xml:space="preserve"> July</w:t>
      </w:r>
      <w:r w:rsidR="005D113B">
        <w:rPr>
          <w:rFonts w:ascii="Arial" w:hAnsi="Arial" w:cs="Arial"/>
          <w:b/>
        </w:rPr>
        <w:t xml:space="preserve"> 2022 </w:t>
      </w:r>
      <w:r w:rsidR="005D113B" w:rsidRPr="005D113B">
        <w:rPr>
          <w:rFonts w:ascii="Arial" w:hAnsi="Arial" w:cs="Arial"/>
          <w:bCs/>
        </w:rPr>
        <w:t xml:space="preserve">to </w:t>
      </w:r>
      <w:r w:rsidR="00490370">
        <w:rPr>
          <w:rFonts w:ascii="Arial" w:hAnsi="Arial" w:cs="Arial"/>
          <w:bCs/>
        </w:rPr>
        <w:t>helen@fairandfunky.com</w:t>
      </w:r>
      <w:r w:rsidR="005D113B" w:rsidRPr="005D113B">
        <w:rPr>
          <w:rFonts w:ascii="Arial" w:hAnsi="Arial" w:cs="Arial"/>
          <w:bCs/>
        </w:rPr>
        <w:t xml:space="preserve"> to submit an application.</w:t>
      </w:r>
    </w:p>
    <w:p w14:paraId="390989F4" w14:textId="77777777" w:rsidR="00F465A0" w:rsidRDefault="00F465A0">
      <w:pPr>
        <w:pStyle w:val="NoSpacing"/>
        <w:rPr>
          <w:rFonts w:ascii="Arial" w:hAnsi="Arial" w:cs="Arial"/>
          <w:b/>
          <w:color w:val="00B050"/>
          <w:sz w:val="28"/>
          <w:szCs w:val="28"/>
        </w:rPr>
      </w:pPr>
    </w:p>
    <w:p w14:paraId="3DFE2A76" w14:textId="77777777" w:rsidR="0022756D" w:rsidRPr="003B50CC" w:rsidRDefault="0022756D">
      <w:pPr>
        <w:pStyle w:val="NoSpacing"/>
        <w:rPr>
          <w:rFonts w:ascii="Arial" w:hAnsi="Arial" w:cs="Arial"/>
          <w:b/>
          <w:color w:val="00B050"/>
          <w:sz w:val="26"/>
          <w:szCs w:val="26"/>
        </w:rPr>
      </w:pPr>
      <w:r w:rsidRPr="0022756D">
        <w:rPr>
          <w:rFonts w:ascii="Arial" w:hAnsi="Arial" w:cs="Arial"/>
          <w:b/>
          <w:color w:val="00B050"/>
          <w:sz w:val="28"/>
          <w:szCs w:val="28"/>
        </w:rPr>
        <w:t>CRITERIA*</w:t>
      </w:r>
      <w:r>
        <w:rPr>
          <w:rFonts w:ascii="Arial" w:hAnsi="Arial" w:cs="Arial"/>
          <w:b/>
          <w:color w:val="00B050"/>
          <w:sz w:val="28"/>
          <w:szCs w:val="28"/>
        </w:rPr>
        <w:t xml:space="preserve"> 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Stallholders need to </w:t>
      </w:r>
      <w:r w:rsidR="00D465D5" w:rsidRPr="003B50CC">
        <w:rPr>
          <w:rFonts w:ascii="Arial" w:hAnsi="Arial" w:cs="Arial"/>
          <w:b/>
          <w:color w:val="00B050"/>
          <w:sz w:val="26"/>
          <w:szCs w:val="26"/>
        </w:rPr>
        <w:t xml:space="preserve">be Yorkshire based </w:t>
      </w:r>
      <w:r w:rsidR="003B50CC" w:rsidRPr="003B50CC">
        <w:rPr>
          <w:rFonts w:ascii="Arial" w:hAnsi="Arial" w:cs="Arial"/>
          <w:b/>
          <w:color w:val="00B050"/>
          <w:sz w:val="26"/>
          <w:szCs w:val="26"/>
        </w:rPr>
        <w:t>&amp;</w:t>
      </w:r>
      <w:r w:rsidR="00D465D5" w:rsidRPr="003B50CC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r w:rsidR="003B50CC" w:rsidRPr="003B50CC">
        <w:rPr>
          <w:rFonts w:ascii="Arial" w:hAnsi="Arial" w:cs="Arial"/>
          <w:b/>
          <w:color w:val="00B050"/>
          <w:sz w:val="26"/>
          <w:szCs w:val="26"/>
        </w:rPr>
        <w:t>‘plastic clever’</w:t>
      </w:r>
      <w:r w:rsidR="003B50CC">
        <w:rPr>
          <w:rFonts w:ascii="Arial" w:hAnsi="Arial" w:cs="Arial"/>
          <w:b/>
          <w:color w:val="00B050"/>
          <w:sz w:val="26"/>
          <w:szCs w:val="26"/>
        </w:rPr>
        <w:t>. Stalls must sell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 </w:t>
      </w:r>
      <w:r w:rsidR="00114A5B" w:rsidRPr="003B50CC">
        <w:rPr>
          <w:rFonts w:ascii="Arial" w:hAnsi="Arial" w:cs="Arial"/>
          <w:b/>
          <w:color w:val="00B050"/>
          <w:sz w:val="26"/>
          <w:szCs w:val="26"/>
        </w:rPr>
        <w:t xml:space="preserve">either 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Fairtrade, organic, </w:t>
      </w:r>
      <w:r w:rsidR="004C0849" w:rsidRPr="003B50CC">
        <w:rPr>
          <w:rFonts w:ascii="Arial" w:hAnsi="Arial" w:cs="Arial"/>
          <w:b/>
          <w:color w:val="00B050"/>
          <w:sz w:val="26"/>
          <w:szCs w:val="26"/>
        </w:rPr>
        <w:t xml:space="preserve">vegan, 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recycled or locally produced goods.  </w:t>
      </w:r>
      <w:r w:rsidR="004C0849" w:rsidRPr="003B50CC">
        <w:rPr>
          <w:rFonts w:ascii="Arial" w:hAnsi="Arial" w:cs="Arial"/>
          <w:b/>
          <w:color w:val="00B050"/>
          <w:sz w:val="26"/>
          <w:szCs w:val="26"/>
        </w:rPr>
        <w:t xml:space="preserve">Please state </w:t>
      </w:r>
      <w:r w:rsidR="00F465A0">
        <w:rPr>
          <w:rFonts w:ascii="Arial" w:hAnsi="Arial" w:cs="Arial"/>
          <w:b/>
          <w:color w:val="00B050"/>
          <w:sz w:val="26"/>
          <w:szCs w:val="26"/>
        </w:rPr>
        <w:t xml:space="preserve">which criteria you meet </w:t>
      </w:r>
      <w:r w:rsidR="004C0849" w:rsidRPr="003B50CC">
        <w:rPr>
          <w:rFonts w:ascii="Arial" w:hAnsi="Arial" w:cs="Arial"/>
          <w:b/>
          <w:color w:val="00B050"/>
          <w:sz w:val="26"/>
          <w:szCs w:val="26"/>
        </w:rPr>
        <w:t xml:space="preserve">on </w:t>
      </w:r>
      <w:r w:rsidR="00F465A0">
        <w:rPr>
          <w:rFonts w:ascii="Arial" w:hAnsi="Arial" w:cs="Arial"/>
          <w:b/>
          <w:color w:val="00B050"/>
          <w:sz w:val="26"/>
          <w:szCs w:val="26"/>
        </w:rPr>
        <w:t>this</w:t>
      </w:r>
      <w:r w:rsidR="004C0849" w:rsidRPr="003B50CC">
        <w:rPr>
          <w:rFonts w:ascii="Arial" w:hAnsi="Arial" w:cs="Arial"/>
          <w:b/>
          <w:color w:val="00B050"/>
          <w:sz w:val="26"/>
          <w:szCs w:val="26"/>
        </w:rPr>
        <w:t xml:space="preserve"> form. 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We </w:t>
      </w:r>
      <w:r w:rsidRPr="003B50CC">
        <w:rPr>
          <w:rFonts w:ascii="Arial" w:hAnsi="Arial" w:cs="Arial"/>
          <w:b/>
          <w:color w:val="00B050"/>
          <w:sz w:val="26"/>
          <w:szCs w:val="26"/>
          <w:u w:val="single"/>
        </w:rPr>
        <w:t>cannot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 accept </w:t>
      </w:r>
      <w:r w:rsidR="00114A5B" w:rsidRPr="003B50CC">
        <w:rPr>
          <w:rFonts w:ascii="Arial" w:hAnsi="Arial" w:cs="Arial"/>
          <w:b/>
          <w:color w:val="00B050"/>
          <w:sz w:val="26"/>
          <w:szCs w:val="26"/>
        </w:rPr>
        <w:t xml:space="preserve">stalls selling </w:t>
      </w:r>
      <w:r w:rsidRPr="003B50CC">
        <w:rPr>
          <w:rFonts w:ascii="Arial" w:hAnsi="Arial" w:cs="Arial"/>
          <w:b/>
          <w:color w:val="00B050"/>
          <w:sz w:val="26"/>
          <w:szCs w:val="26"/>
        </w:rPr>
        <w:t xml:space="preserve">hot food or alcohol. </w:t>
      </w:r>
    </w:p>
    <w:sectPr w:rsidR="0022756D" w:rsidRPr="003B50CC" w:rsidSect="00D34E9C">
      <w:pgSz w:w="16838" w:h="11899" w:orient="landscape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57ED"/>
    <w:rsid w:val="00007579"/>
    <w:rsid w:val="00007B20"/>
    <w:rsid w:val="00010D2C"/>
    <w:rsid w:val="0002282B"/>
    <w:rsid w:val="00032813"/>
    <w:rsid w:val="00037877"/>
    <w:rsid w:val="00044417"/>
    <w:rsid w:val="000461EC"/>
    <w:rsid w:val="00047842"/>
    <w:rsid w:val="00050475"/>
    <w:rsid w:val="00050657"/>
    <w:rsid w:val="00051A41"/>
    <w:rsid w:val="000563FA"/>
    <w:rsid w:val="00056FB6"/>
    <w:rsid w:val="00056FBE"/>
    <w:rsid w:val="00057D0C"/>
    <w:rsid w:val="00062889"/>
    <w:rsid w:val="000657AB"/>
    <w:rsid w:val="0006639A"/>
    <w:rsid w:val="00071CD6"/>
    <w:rsid w:val="00072671"/>
    <w:rsid w:val="000727B8"/>
    <w:rsid w:val="0007370E"/>
    <w:rsid w:val="00074C19"/>
    <w:rsid w:val="00077511"/>
    <w:rsid w:val="00086D0C"/>
    <w:rsid w:val="0009331B"/>
    <w:rsid w:val="0009417C"/>
    <w:rsid w:val="00094E1E"/>
    <w:rsid w:val="00096AE7"/>
    <w:rsid w:val="000A3916"/>
    <w:rsid w:val="000A3FEA"/>
    <w:rsid w:val="000A4D01"/>
    <w:rsid w:val="000B3946"/>
    <w:rsid w:val="000B722D"/>
    <w:rsid w:val="000B7D80"/>
    <w:rsid w:val="000C02D8"/>
    <w:rsid w:val="000C3AEC"/>
    <w:rsid w:val="000D5CC0"/>
    <w:rsid w:val="000E0398"/>
    <w:rsid w:val="000E70AB"/>
    <w:rsid w:val="000F6843"/>
    <w:rsid w:val="00103CE7"/>
    <w:rsid w:val="00106FE1"/>
    <w:rsid w:val="00113865"/>
    <w:rsid w:val="00114466"/>
    <w:rsid w:val="00114A5B"/>
    <w:rsid w:val="001223C8"/>
    <w:rsid w:val="00122B71"/>
    <w:rsid w:val="00123EC0"/>
    <w:rsid w:val="00124E34"/>
    <w:rsid w:val="0012695A"/>
    <w:rsid w:val="0013503D"/>
    <w:rsid w:val="0014073D"/>
    <w:rsid w:val="00142BC7"/>
    <w:rsid w:val="00143979"/>
    <w:rsid w:val="0015116F"/>
    <w:rsid w:val="00151C41"/>
    <w:rsid w:val="0015273E"/>
    <w:rsid w:val="001527DC"/>
    <w:rsid w:val="0015529A"/>
    <w:rsid w:val="00155FA0"/>
    <w:rsid w:val="001620F2"/>
    <w:rsid w:val="001661D5"/>
    <w:rsid w:val="001710EE"/>
    <w:rsid w:val="00174530"/>
    <w:rsid w:val="00180B7D"/>
    <w:rsid w:val="00180D31"/>
    <w:rsid w:val="001822AB"/>
    <w:rsid w:val="00183F13"/>
    <w:rsid w:val="00187B98"/>
    <w:rsid w:val="00192860"/>
    <w:rsid w:val="001A10E1"/>
    <w:rsid w:val="001A5B84"/>
    <w:rsid w:val="001B17C6"/>
    <w:rsid w:val="001B1AE0"/>
    <w:rsid w:val="001C0055"/>
    <w:rsid w:val="001C6A4A"/>
    <w:rsid w:val="001D12CD"/>
    <w:rsid w:val="001E0124"/>
    <w:rsid w:val="001E2885"/>
    <w:rsid w:val="001E2910"/>
    <w:rsid w:val="001E2BED"/>
    <w:rsid w:val="001E5CEC"/>
    <w:rsid w:val="001E7FC3"/>
    <w:rsid w:val="001F189E"/>
    <w:rsid w:val="001F4181"/>
    <w:rsid w:val="001F5C13"/>
    <w:rsid w:val="001F73C3"/>
    <w:rsid w:val="00200FD3"/>
    <w:rsid w:val="00201229"/>
    <w:rsid w:val="00202FAB"/>
    <w:rsid w:val="0020300D"/>
    <w:rsid w:val="002068AA"/>
    <w:rsid w:val="00210112"/>
    <w:rsid w:val="002132DC"/>
    <w:rsid w:val="0022756D"/>
    <w:rsid w:val="002316D8"/>
    <w:rsid w:val="00236327"/>
    <w:rsid w:val="002378BF"/>
    <w:rsid w:val="00237DF3"/>
    <w:rsid w:val="00240A3D"/>
    <w:rsid w:val="00241F61"/>
    <w:rsid w:val="00244E0D"/>
    <w:rsid w:val="00245DAD"/>
    <w:rsid w:val="00254C39"/>
    <w:rsid w:val="00255B2B"/>
    <w:rsid w:val="0025708C"/>
    <w:rsid w:val="00261E88"/>
    <w:rsid w:val="00262253"/>
    <w:rsid w:val="0027341A"/>
    <w:rsid w:val="00273E3B"/>
    <w:rsid w:val="00276618"/>
    <w:rsid w:val="002852EF"/>
    <w:rsid w:val="0029370A"/>
    <w:rsid w:val="002A1DE7"/>
    <w:rsid w:val="002A5FE2"/>
    <w:rsid w:val="002A683D"/>
    <w:rsid w:val="002B6866"/>
    <w:rsid w:val="002B6DE7"/>
    <w:rsid w:val="002B7A1F"/>
    <w:rsid w:val="002C109A"/>
    <w:rsid w:val="002C2088"/>
    <w:rsid w:val="002C6949"/>
    <w:rsid w:val="002D1F58"/>
    <w:rsid w:val="002D349C"/>
    <w:rsid w:val="002E2283"/>
    <w:rsid w:val="002E2613"/>
    <w:rsid w:val="002F7316"/>
    <w:rsid w:val="002F7994"/>
    <w:rsid w:val="00304154"/>
    <w:rsid w:val="00307C84"/>
    <w:rsid w:val="00310BF1"/>
    <w:rsid w:val="00324351"/>
    <w:rsid w:val="00324819"/>
    <w:rsid w:val="003279E9"/>
    <w:rsid w:val="003305C6"/>
    <w:rsid w:val="003305E8"/>
    <w:rsid w:val="00342113"/>
    <w:rsid w:val="00342816"/>
    <w:rsid w:val="003432B5"/>
    <w:rsid w:val="003469EA"/>
    <w:rsid w:val="00350134"/>
    <w:rsid w:val="00352EFB"/>
    <w:rsid w:val="003565B9"/>
    <w:rsid w:val="00363A1D"/>
    <w:rsid w:val="00371477"/>
    <w:rsid w:val="00371A20"/>
    <w:rsid w:val="00373148"/>
    <w:rsid w:val="00375A84"/>
    <w:rsid w:val="00386D33"/>
    <w:rsid w:val="003871EA"/>
    <w:rsid w:val="003877B3"/>
    <w:rsid w:val="003902F7"/>
    <w:rsid w:val="00397F93"/>
    <w:rsid w:val="003A188F"/>
    <w:rsid w:val="003A19E5"/>
    <w:rsid w:val="003A370C"/>
    <w:rsid w:val="003A6978"/>
    <w:rsid w:val="003B0A1A"/>
    <w:rsid w:val="003B1FAB"/>
    <w:rsid w:val="003B50CC"/>
    <w:rsid w:val="003B5320"/>
    <w:rsid w:val="003C7273"/>
    <w:rsid w:val="003D2B6C"/>
    <w:rsid w:val="003D43A2"/>
    <w:rsid w:val="003E31F9"/>
    <w:rsid w:val="003E38D0"/>
    <w:rsid w:val="003E3ADF"/>
    <w:rsid w:val="003E3D96"/>
    <w:rsid w:val="0040043A"/>
    <w:rsid w:val="00411454"/>
    <w:rsid w:val="00412A9E"/>
    <w:rsid w:val="00413670"/>
    <w:rsid w:val="00415D46"/>
    <w:rsid w:val="00424738"/>
    <w:rsid w:val="00424C9D"/>
    <w:rsid w:val="00425D4B"/>
    <w:rsid w:val="00426178"/>
    <w:rsid w:val="00435162"/>
    <w:rsid w:val="00445AAF"/>
    <w:rsid w:val="00451B0A"/>
    <w:rsid w:val="00452CF9"/>
    <w:rsid w:val="004569D9"/>
    <w:rsid w:val="00456A8A"/>
    <w:rsid w:val="00463DEF"/>
    <w:rsid w:val="00472BF8"/>
    <w:rsid w:val="00472D45"/>
    <w:rsid w:val="00480FFD"/>
    <w:rsid w:val="0048544A"/>
    <w:rsid w:val="00485ED9"/>
    <w:rsid w:val="0048610C"/>
    <w:rsid w:val="00490370"/>
    <w:rsid w:val="004904D5"/>
    <w:rsid w:val="00497270"/>
    <w:rsid w:val="004B0378"/>
    <w:rsid w:val="004B6A4B"/>
    <w:rsid w:val="004C0849"/>
    <w:rsid w:val="004C3FFD"/>
    <w:rsid w:val="004C4452"/>
    <w:rsid w:val="004C6708"/>
    <w:rsid w:val="004C7685"/>
    <w:rsid w:val="004D109D"/>
    <w:rsid w:val="004D1AE2"/>
    <w:rsid w:val="004D2A5D"/>
    <w:rsid w:val="004D2DD2"/>
    <w:rsid w:val="004D3A12"/>
    <w:rsid w:val="004D5643"/>
    <w:rsid w:val="004D7CE2"/>
    <w:rsid w:val="004E03EC"/>
    <w:rsid w:val="004E4B06"/>
    <w:rsid w:val="004E5EF1"/>
    <w:rsid w:val="004F16B3"/>
    <w:rsid w:val="004F5B07"/>
    <w:rsid w:val="00505DC5"/>
    <w:rsid w:val="0050756E"/>
    <w:rsid w:val="00525E9E"/>
    <w:rsid w:val="005304CA"/>
    <w:rsid w:val="0053174B"/>
    <w:rsid w:val="00531B56"/>
    <w:rsid w:val="00536543"/>
    <w:rsid w:val="005507BF"/>
    <w:rsid w:val="00555F1E"/>
    <w:rsid w:val="00557429"/>
    <w:rsid w:val="005601A0"/>
    <w:rsid w:val="00565C9A"/>
    <w:rsid w:val="005805C3"/>
    <w:rsid w:val="00582CAB"/>
    <w:rsid w:val="00583AEF"/>
    <w:rsid w:val="00584832"/>
    <w:rsid w:val="00585F72"/>
    <w:rsid w:val="005A1DEC"/>
    <w:rsid w:val="005B15C7"/>
    <w:rsid w:val="005B3BBF"/>
    <w:rsid w:val="005B4876"/>
    <w:rsid w:val="005B4B75"/>
    <w:rsid w:val="005D01D6"/>
    <w:rsid w:val="005D113B"/>
    <w:rsid w:val="005E0663"/>
    <w:rsid w:val="005E4FF6"/>
    <w:rsid w:val="005E768F"/>
    <w:rsid w:val="005F1D9D"/>
    <w:rsid w:val="005F20C8"/>
    <w:rsid w:val="005F38B8"/>
    <w:rsid w:val="005F4034"/>
    <w:rsid w:val="00600726"/>
    <w:rsid w:val="00600F8D"/>
    <w:rsid w:val="00602F97"/>
    <w:rsid w:val="00605974"/>
    <w:rsid w:val="00605C77"/>
    <w:rsid w:val="00616087"/>
    <w:rsid w:val="00620DFE"/>
    <w:rsid w:val="00622593"/>
    <w:rsid w:val="006242BA"/>
    <w:rsid w:val="006266FE"/>
    <w:rsid w:val="006308DD"/>
    <w:rsid w:val="0063177C"/>
    <w:rsid w:val="0063296E"/>
    <w:rsid w:val="00640AD9"/>
    <w:rsid w:val="006440F8"/>
    <w:rsid w:val="00646E7F"/>
    <w:rsid w:val="00647011"/>
    <w:rsid w:val="00647B76"/>
    <w:rsid w:val="00652110"/>
    <w:rsid w:val="00653774"/>
    <w:rsid w:val="006543C7"/>
    <w:rsid w:val="00660864"/>
    <w:rsid w:val="00661402"/>
    <w:rsid w:val="00663215"/>
    <w:rsid w:val="00666A03"/>
    <w:rsid w:val="00667DFD"/>
    <w:rsid w:val="00670066"/>
    <w:rsid w:val="0067471B"/>
    <w:rsid w:val="0068294F"/>
    <w:rsid w:val="00682BC1"/>
    <w:rsid w:val="006852F4"/>
    <w:rsid w:val="00686ABC"/>
    <w:rsid w:val="006901EA"/>
    <w:rsid w:val="00690BF0"/>
    <w:rsid w:val="00694470"/>
    <w:rsid w:val="00695975"/>
    <w:rsid w:val="00696A99"/>
    <w:rsid w:val="006A1637"/>
    <w:rsid w:val="006A4C7A"/>
    <w:rsid w:val="006A4D49"/>
    <w:rsid w:val="006A7A87"/>
    <w:rsid w:val="006B20D4"/>
    <w:rsid w:val="006B44A0"/>
    <w:rsid w:val="006B7D45"/>
    <w:rsid w:val="006C01D2"/>
    <w:rsid w:val="006C05B7"/>
    <w:rsid w:val="006C1082"/>
    <w:rsid w:val="006C4F74"/>
    <w:rsid w:val="006D04BB"/>
    <w:rsid w:val="006D3503"/>
    <w:rsid w:val="006E0C41"/>
    <w:rsid w:val="006E2311"/>
    <w:rsid w:val="006F0696"/>
    <w:rsid w:val="0070586E"/>
    <w:rsid w:val="00706841"/>
    <w:rsid w:val="00714E66"/>
    <w:rsid w:val="00725E30"/>
    <w:rsid w:val="00727482"/>
    <w:rsid w:val="00727B2A"/>
    <w:rsid w:val="00731F8A"/>
    <w:rsid w:val="00733DD4"/>
    <w:rsid w:val="00747BA1"/>
    <w:rsid w:val="00751EBA"/>
    <w:rsid w:val="007541EE"/>
    <w:rsid w:val="00755813"/>
    <w:rsid w:val="00757785"/>
    <w:rsid w:val="00757A8B"/>
    <w:rsid w:val="00762BA1"/>
    <w:rsid w:val="00771F32"/>
    <w:rsid w:val="00773A60"/>
    <w:rsid w:val="00776760"/>
    <w:rsid w:val="007903E3"/>
    <w:rsid w:val="00792F50"/>
    <w:rsid w:val="00794446"/>
    <w:rsid w:val="00794F2C"/>
    <w:rsid w:val="007A443D"/>
    <w:rsid w:val="007B070A"/>
    <w:rsid w:val="007B0CCC"/>
    <w:rsid w:val="007B6077"/>
    <w:rsid w:val="007C0795"/>
    <w:rsid w:val="007C3E40"/>
    <w:rsid w:val="007D3B39"/>
    <w:rsid w:val="007D4FC7"/>
    <w:rsid w:val="007E6D22"/>
    <w:rsid w:val="007E6F30"/>
    <w:rsid w:val="007E72FC"/>
    <w:rsid w:val="007F1014"/>
    <w:rsid w:val="007F571B"/>
    <w:rsid w:val="007F5782"/>
    <w:rsid w:val="00803BFB"/>
    <w:rsid w:val="00804258"/>
    <w:rsid w:val="00804905"/>
    <w:rsid w:val="0081359C"/>
    <w:rsid w:val="00816436"/>
    <w:rsid w:val="008214F8"/>
    <w:rsid w:val="008220D2"/>
    <w:rsid w:val="008415EB"/>
    <w:rsid w:val="008421DE"/>
    <w:rsid w:val="0084227B"/>
    <w:rsid w:val="00845C9C"/>
    <w:rsid w:val="00852A8D"/>
    <w:rsid w:val="008537C2"/>
    <w:rsid w:val="00855327"/>
    <w:rsid w:val="00865304"/>
    <w:rsid w:val="00871F3A"/>
    <w:rsid w:val="00874325"/>
    <w:rsid w:val="0087627A"/>
    <w:rsid w:val="00880260"/>
    <w:rsid w:val="00881443"/>
    <w:rsid w:val="00883D89"/>
    <w:rsid w:val="008861E6"/>
    <w:rsid w:val="00891143"/>
    <w:rsid w:val="008944B6"/>
    <w:rsid w:val="00895BF1"/>
    <w:rsid w:val="008A75FE"/>
    <w:rsid w:val="008B69DE"/>
    <w:rsid w:val="008C02E9"/>
    <w:rsid w:val="008C1C8D"/>
    <w:rsid w:val="008C63E4"/>
    <w:rsid w:val="008D0741"/>
    <w:rsid w:val="008D1919"/>
    <w:rsid w:val="008D2469"/>
    <w:rsid w:val="008E54AF"/>
    <w:rsid w:val="008E6EFC"/>
    <w:rsid w:val="008E7F47"/>
    <w:rsid w:val="008F3557"/>
    <w:rsid w:val="008F5233"/>
    <w:rsid w:val="008F57ED"/>
    <w:rsid w:val="008F7527"/>
    <w:rsid w:val="009039C8"/>
    <w:rsid w:val="00903BEA"/>
    <w:rsid w:val="00903F3E"/>
    <w:rsid w:val="00905BE0"/>
    <w:rsid w:val="00906887"/>
    <w:rsid w:val="009069CF"/>
    <w:rsid w:val="00906DF5"/>
    <w:rsid w:val="00914214"/>
    <w:rsid w:val="009203DC"/>
    <w:rsid w:val="00923E40"/>
    <w:rsid w:val="00927838"/>
    <w:rsid w:val="00933EC2"/>
    <w:rsid w:val="00940C9C"/>
    <w:rsid w:val="0094229B"/>
    <w:rsid w:val="00943556"/>
    <w:rsid w:val="0095167A"/>
    <w:rsid w:val="009518E2"/>
    <w:rsid w:val="009522B2"/>
    <w:rsid w:val="00952559"/>
    <w:rsid w:val="0095389A"/>
    <w:rsid w:val="00955263"/>
    <w:rsid w:val="0095629A"/>
    <w:rsid w:val="00960D1B"/>
    <w:rsid w:val="00963399"/>
    <w:rsid w:val="00963E65"/>
    <w:rsid w:val="00967FFA"/>
    <w:rsid w:val="009804EF"/>
    <w:rsid w:val="00980643"/>
    <w:rsid w:val="0098088A"/>
    <w:rsid w:val="00982771"/>
    <w:rsid w:val="00985BF8"/>
    <w:rsid w:val="0099245E"/>
    <w:rsid w:val="00992F01"/>
    <w:rsid w:val="00996541"/>
    <w:rsid w:val="009A0816"/>
    <w:rsid w:val="009A5365"/>
    <w:rsid w:val="009A55EF"/>
    <w:rsid w:val="009A7B63"/>
    <w:rsid w:val="009B248E"/>
    <w:rsid w:val="009C333A"/>
    <w:rsid w:val="009C72A7"/>
    <w:rsid w:val="009D1605"/>
    <w:rsid w:val="009D53FC"/>
    <w:rsid w:val="009D5D8C"/>
    <w:rsid w:val="009E1240"/>
    <w:rsid w:val="009F082E"/>
    <w:rsid w:val="009F1C7C"/>
    <w:rsid w:val="009F62BF"/>
    <w:rsid w:val="00A001E8"/>
    <w:rsid w:val="00A00947"/>
    <w:rsid w:val="00A127E2"/>
    <w:rsid w:val="00A14118"/>
    <w:rsid w:val="00A21B26"/>
    <w:rsid w:val="00A21BB0"/>
    <w:rsid w:val="00A30A37"/>
    <w:rsid w:val="00A3148F"/>
    <w:rsid w:val="00A33636"/>
    <w:rsid w:val="00A403DF"/>
    <w:rsid w:val="00A43755"/>
    <w:rsid w:val="00A437B7"/>
    <w:rsid w:val="00A45694"/>
    <w:rsid w:val="00A47F9E"/>
    <w:rsid w:val="00A52E48"/>
    <w:rsid w:val="00A57A99"/>
    <w:rsid w:val="00A60B54"/>
    <w:rsid w:val="00A63452"/>
    <w:rsid w:val="00A64B50"/>
    <w:rsid w:val="00A733AD"/>
    <w:rsid w:val="00A77560"/>
    <w:rsid w:val="00A77C9A"/>
    <w:rsid w:val="00A81EAD"/>
    <w:rsid w:val="00AA1C7B"/>
    <w:rsid w:val="00AA45FE"/>
    <w:rsid w:val="00AB21CC"/>
    <w:rsid w:val="00AB25D3"/>
    <w:rsid w:val="00AB58A8"/>
    <w:rsid w:val="00AB6A54"/>
    <w:rsid w:val="00AC2024"/>
    <w:rsid w:val="00AC3610"/>
    <w:rsid w:val="00AC41DD"/>
    <w:rsid w:val="00AC4498"/>
    <w:rsid w:val="00AC4F2B"/>
    <w:rsid w:val="00AC7122"/>
    <w:rsid w:val="00AD089F"/>
    <w:rsid w:val="00AD6626"/>
    <w:rsid w:val="00AE3A17"/>
    <w:rsid w:val="00AE473E"/>
    <w:rsid w:val="00AF1A6F"/>
    <w:rsid w:val="00B133D1"/>
    <w:rsid w:val="00B14E7C"/>
    <w:rsid w:val="00B1511B"/>
    <w:rsid w:val="00B20738"/>
    <w:rsid w:val="00B2131C"/>
    <w:rsid w:val="00B22758"/>
    <w:rsid w:val="00B24593"/>
    <w:rsid w:val="00B26753"/>
    <w:rsid w:val="00B3021C"/>
    <w:rsid w:val="00B32037"/>
    <w:rsid w:val="00B41B80"/>
    <w:rsid w:val="00B43749"/>
    <w:rsid w:val="00B4381A"/>
    <w:rsid w:val="00B55C8B"/>
    <w:rsid w:val="00B7218A"/>
    <w:rsid w:val="00B73E0F"/>
    <w:rsid w:val="00B9154C"/>
    <w:rsid w:val="00B94D95"/>
    <w:rsid w:val="00B961BF"/>
    <w:rsid w:val="00BA3AF9"/>
    <w:rsid w:val="00BB4D7E"/>
    <w:rsid w:val="00BC2E71"/>
    <w:rsid w:val="00BC69DD"/>
    <w:rsid w:val="00BD31ED"/>
    <w:rsid w:val="00BD390E"/>
    <w:rsid w:val="00BE4736"/>
    <w:rsid w:val="00BF73F9"/>
    <w:rsid w:val="00BF7B09"/>
    <w:rsid w:val="00C00D5E"/>
    <w:rsid w:val="00C116CB"/>
    <w:rsid w:val="00C142DD"/>
    <w:rsid w:val="00C14E54"/>
    <w:rsid w:val="00C20BA5"/>
    <w:rsid w:val="00C32596"/>
    <w:rsid w:val="00C4281D"/>
    <w:rsid w:val="00C45375"/>
    <w:rsid w:val="00C5385B"/>
    <w:rsid w:val="00C575E6"/>
    <w:rsid w:val="00C62B63"/>
    <w:rsid w:val="00C65AD3"/>
    <w:rsid w:val="00C67372"/>
    <w:rsid w:val="00C707AE"/>
    <w:rsid w:val="00C7358A"/>
    <w:rsid w:val="00C73D2A"/>
    <w:rsid w:val="00C75EA2"/>
    <w:rsid w:val="00C7752A"/>
    <w:rsid w:val="00C80BFE"/>
    <w:rsid w:val="00C924B5"/>
    <w:rsid w:val="00C94C81"/>
    <w:rsid w:val="00CA0DF8"/>
    <w:rsid w:val="00CA40C4"/>
    <w:rsid w:val="00CB3096"/>
    <w:rsid w:val="00CB3275"/>
    <w:rsid w:val="00CB588E"/>
    <w:rsid w:val="00CB607D"/>
    <w:rsid w:val="00CC5C90"/>
    <w:rsid w:val="00CD2737"/>
    <w:rsid w:val="00CD4EA3"/>
    <w:rsid w:val="00CE03FE"/>
    <w:rsid w:val="00CE13C9"/>
    <w:rsid w:val="00CE3D6A"/>
    <w:rsid w:val="00CE58EB"/>
    <w:rsid w:val="00CE5D4E"/>
    <w:rsid w:val="00CE7FAB"/>
    <w:rsid w:val="00CF12E9"/>
    <w:rsid w:val="00CF35EA"/>
    <w:rsid w:val="00D006B8"/>
    <w:rsid w:val="00D038B0"/>
    <w:rsid w:val="00D061B4"/>
    <w:rsid w:val="00D063B1"/>
    <w:rsid w:val="00D069E8"/>
    <w:rsid w:val="00D10521"/>
    <w:rsid w:val="00D1244E"/>
    <w:rsid w:val="00D2173D"/>
    <w:rsid w:val="00D219A8"/>
    <w:rsid w:val="00D30420"/>
    <w:rsid w:val="00D319B4"/>
    <w:rsid w:val="00D34E9C"/>
    <w:rsid w:val="00D37FB8"/>
    <w:rsid w:val="00D41D5E"/>
    <w:rsid w:val="00D43228"/>
    <w:rsid w:val="00D45C9E"/>
    <w:rsid w:val="00D465D5"/>
    <w:rsid w:val="00D501F3"/>
    <w:rsid w:val="00D51EA0"/>
    <w:rsid w:val="00D57B75"/>
    <w:rsid w:val="00D60631"/>
    <w:rsid w:val="00D60EE3"/>
    <w:rsid w:val="00D647ED"/>
    <w:rsid w:val="00D75AF2"/>
    <w:rsid w:val="00D81FDC"/>
    <w:rsid w:val="00D83A7E"/>
    <w:rsid w:val="00D904A8"/>
    <w:rsid w:val="00D94BB7"/>
    <w:rsid w:val="00D95CFF"/>
    <w:rsid w:val="00DA5E1C"/>
    <w:rsid w:val="00DA64E1"/>
    <w:rsid w:val="00DB2B9A"/>
    <w:rsid w:val="00DB43A8"/>
    <w:rsid w:val="00DB5F4A"/>
    <w:rsid w:val="00DB7C5B"/>
    <w:rsid w:val="00DC1C29"/>
    <w:rsid w:val="00DC5144"/>
    <w:rsid w:val="00DC7865"/>
    <w:rsid w:val="00DD10FA"/>
    <w:rsid w:val="00DD14F5"/>
    <w:rsid w:val="00DD4BC7"/>
    <w:rsid w:val="00DD51DA"/>
    <w:rsid w:val="00DE0164"/>
    <w:rsid w:val="00DE0933"/>
    <w:rsid w:val="00DE3470"/>
    <w:rsid w:val="00DE582E"/>
    <w:rsid w:val="00DF1196"/>
    <w:rsid w:val="00DF1198"/>
    <w:rsid w:val="00DF3CB8"/>
    <w:rsid w:val="00E03B53"/>
    <w:rsid w:val="00E20DC2"/>
    <w:rsid w:val="00E4286E"/>
    <w:rsid w:val="00E434EC"/>
    <w:rsid w:val="00E4380B"/>
    <w:rsid w:val="00E45355"/>
    <w:rsid w:val="00E51E28"/>
    <w:rsid w:val="00E5497D"/>
    <w:rsid w:val="00E61155"/>
    <w:rsid w:val="00E621D5"/>
    <w:rsid w:val="00E80852"/>
    <w:rsid w:val="00E812C2"/>
    <w:rsid w:val="00E8192D"/>
    <w:rsid w:val="00E82E1A"/>
    <w:rsid w:val="00E85620"/>
    <w:rsid w:val="00E91B5F"/>
    <w:rsid w:val="00EA233F"/>
    <w:rsid w:val="00EA294C"/>
    <w:rsid w:val="00EA6526"/>
    <w:rsid w:val="00EA69DA"/>
    <w:rsid w:val="00EB6CE2"/>
    <w:rsid w:val="00EC35D4"/>
    <w:rsid w:val="00EC7CDF"/>
    <w:rsid w:val="00EE344B"/>
    <w:rsid w:val="00EE369B"/>
    <w:rsid w:val="00EE5DC3"/>
    <w:rsid w:val="00EF70D9"/>
    <w:rsid w:val="00EF7D71"/>
    <w:rsid w:val="00F04364"/>
    <w:rsid w:val="00F0578D"/>
    <w:rsid w:val="00F069C9"/>
    <w:rsid w:val="00F137BA"/>
    <w:rsid w:val="00F165F8"/>
    <w:rsid w:val="00F210BE"/>
    <w:rsid w:val="00F2504B"/>
    <w:rsid w:val="00F25D5B"/>
    <w:rsid w:val="00F317E2"/>
    <w:rsid w:val="00F35293"/>
    <w:rsid w:val="00F46226"/>
    <w:rsid w:val="00F465A0"/>
    <w:rsid w:val="00F50558"/>
    <w:rsid w:val="00F54920"/>
    <w:rsid w:val="00F56CF3"/>
    <w:rsid w:val="00F57BD7"/>
    <w:rsid w:val="00F6104B"/>
    <w:rsid w:val="00F702B7"/>
    <w:rsid w:val="00F7390D"/>
    <w:rsid w:val="00F75ED9"/>
    <w:rsid w:val="00F768D3"/>
    <w:rsid w:val="00F80538"/>
    <w:rsid w:val="00F81902"/>
    <w:rsid w:val="00F82818"/>
    <w:rsid w:val="00F92E54"/>
    <w:rsid w:val="00FA31B5"/>
    <w:rsid w:val="00FA36F0"/>
    <w:rsid w:val="00FA56A1"/>
    <w:rsid w:val="00FA7E61"/>
    <w:rsid w:val="00FB024D"/>
    <w:rsid w:val="00FB3F9A"/>
    <w:rsid w:val="00FB7ABA"/>
    <w:rsid w:val="00FC2BA7"/>
    <w:rsid w:val="00FD220E"/>
    <w:rsid w:val="00FF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2CCECC7"/>
  <w15:docId w15:val="{24A94FF4-94D3-FC45-B0D7-8DE026087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F57ED"/>
    <w:pPr>
      <w:spacing w:after="20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F57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F57ED"/>
    <w:rPr>
      <w:rFonts w:asciiTheme="minorHAnsi" w:eastAsiaTheme="minorHAnsi" w:hAnsiTheme="minorHAnsi" w:cstheme="minorBidi"/>
      <w:sz w:val="24"/>
      <w:szCs w:val="24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Emphasis">
    <w:name w:val="Emphasis"/>
    <w:basedOn w:val="DefaultParagraphFont"/>
    <w:qFormat/>
    <w:rsid w:val="008F57ED"/>
    <w:rPr>
      <w:i/>
      <w:iCs/>
    </w:rPr>
  </w:style>
  <w:style w:type="character" w:customStyle="1" w:styleId="Heading1Char">
    <w:name w:val="Heading 1 Char"/>
    <w:basedOn w:val="DefaultParagraphFont"/>
    <w:link w:val="Heading1"/>
    <w:rsid w:val="008F57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Strong">
    <w:name w:val="Strong"/>
    <w:basedOn w:val="DefaultParagraphFont"/>
    <w:qFormat/>
    <w:rsid w:val="008F57ED"/>
    <w:rPr>
      <w:b/>
      <w:bCs/>
    </w:rPr>
  </w:style>
  <w:style w:type="paragraph" w:styleId="NoSpacing">
    <w:name w:val="No Spacing"/>
    <w:uiPriority w:val="1"/>
    <w:qFormat/>
    <w:rsid w:val="00605C77"/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styleId="Hyperlink">
    <w:name w:val="Hyperlink"/>
    <w:basedOn w:val="DefaultParagraphFont"/>
    <w:rsid w:val="00AB21C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B0CCC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D11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</dc:creator>
  <cp:lastModifiedBy>sophie@fairandfunky.com</cp:lastModifiedBy>
  <cp:revision>5</cp:revision>
  <dcterms:created xsi:type="dcterms:W3CDTF">2019-03-15T13:31:00Z</dcterms:created>
  <dcterms:modified xsi:type="dcterms:W3CDTF">2022-05-04T13:45:00Z</dcterms:modified>
</cp:coreProperties>
</file>